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873E37" w:rsidRPr="00873E37" w:rsidTr="00873E37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5340"/>
            </w:tblGrid>
            <w:tr w:rsidR="00873E37" w:rsidRPr="00873E37">
              <w:tc>
                <w:tcPr>
                  <w:tcW w:w="0" w:type="auto"/>
                  <w:hideMark/>
                </w:tcPr>
                <w:p w:rsidR="00873E37" w:rsidRPr="00873E37" w:rsidRDefault="00873E37" w:rsidP="00873E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73E3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67" name="Kép 167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73E37" w:rsidRPr="00873E37" w:rsidRDefault="00873E37" w:rsidP="00873E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73E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Teljesítménytúrázók Társasága (TTT)</w:t>
                  </w:r>
                </w:p>
              </w:tc>
            </w:tr>
            <w:tr w:rsidR="00873E37" w:rsidRPr="00873E37">
              <w:tc>
                <w:tcPr>
                  <w:tcW w:w="0" w:type="auto"/>
                  <w:vAlign w:val="center"/>
                  <w:hideMark/>
                </w:tcPr>
                <w:p w:rsidR="00873E37" w:rsidRPr="00873E37" w:rsidRDefault="00873E37" w:rsidP="00873E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3E37" w:rsidRPr="00873E37" w:rsidRDefault="00873E37" w:rsidP="00873E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73E3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66" name="Kép 166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3E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1590 Budapest, Pf. 110.</w:t>
                  </w:r>
                </w:p>
              </w:tc>
            </w:tr>
            <w:tr w:rsidR="00873E37" w:rsidRPr="00873E37">
              <w:tc>
                <w:tcPr>
                  <w:tcW w:w="0" w:type="auto"/>
                  <w:vAlign w:val="center"/>
                  <w:hideMark/>
                </w:tcPr>
                <w:p w:rsidR="00873E37" w:rsidRPr="00873E37" w:rsidRDefault="00873E37" w:rsidP="00873E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3E37" w:rsidRPr="00873E37" w:rsidRDefault="00873E37" w:rsidP="00873E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73E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6" w:history="1">
                    <w:r w:rsidRPr="00873E37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ttt.levelek@gmail.com</w:t>
                    </w:r>
                  </w:hyperlink>
                </w:p>
              </w:tc>
            </w:tr>
            <w:tr w:rsidR="00873E37" w:rsidRPr="00873E37">
              <w:tc>
                <w:tcPr>
                  <w:tcW w:w="0" w:type="auto"/>
                  <w:vAlign w:val="center"/>
                  <w:hideMark/>
                </w:tcPr>
                <w:p w:rsidR="00873E37" w:rsidRPr="00873E37" w:rsidRDefault="00873E37" w:rsidP="00873E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3E37" w:rsidRPr="00873E37" w:rsidRDefault="00873E37" w:rsidP="00873E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73E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honlap: </w:t>
                  </w:r>
                  <w:hyperlink r:id="rId7" w:tgtFrame="nw" w:history="1">
                    <w:r w:rsidRPr="00873E37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http://www.teljesitmenyturazoktarsasaga.hu</w:t>
                    </w:r>
                  </w:hyperlink>
                </w:p>
              </w:tc>
            </w:tr>
            <w:tr w:rsidR="00873E37" w:rsidRPr="00873E37">
              <w:tc>
                <w:tcPr>
                  <w:tcW w:w="0" w:type="auto"/>
                  <w:vAlign w:val="center"/>
                  <w:hideMark/>
                </w:tcPr>
                <w:p w:rsidR="00873E37" w:rsidRPr="00873E37" w:rsidRDefault="00873E37" w:rsidP="00873E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73E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3E37" w:rsidRPr="00873E37" w:rsidRDefault="00873E37" w:rsidP="00873E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  <w:tr w:rsidR="00873E37" w:rsidRPr="00873E37">
              <w:tc>
                <w:tcPr>
                  <w:tcW w:w="0" w:type="auto"/>
                  <w:hideMark/>
                </w:tcPr>
                <w:p w:rsidR="00873E37" w:rsidRPr="00873E37" w:rsidRDefault="00873E37" w:rsidP="00873E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73E3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165" name="Kép 165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873E37" w:rsidRPr="00873E37" w:rsidRDefault="00873E37" w:rsidP="00873E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73E3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Fehérvári Máté és Mészáros Gabriella</w:t>
                  </w:r>
                </w:p>
              </w:tc>
            </w:tr>
            <w:tr w:rsidR="00873E37" w:rsidRPr="00873E37">
              <w:tc>
                <w:tcPr>
                  <w:tcW w:w="0" w:type="auto"/>
                  <w:vAlign w:val="center"/>
                  <w:hideMark/>
                </w:tcPr>
                <w:p w:rsidR="00873E37" w:rsidRPr="00873E37" w:rsidRDefault="00873E37" w:rsidP="00873E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3E37" w:rsidRPr="00873E37" w:rsidRDefault="00873E37" w:rsidP="00873E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73E3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64" name="Kép 164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3E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1135. Budapest, Lehel u. 22/C.</w:t>
                  </w:r>
                </w:p>
              </w:tc>
            </w:tr>
            <w:tr w:rsidR="00873E37" w:rsidRPr="00873E37">
              <w:tc>
                <w:tcPr>
                  <w:tcW w:w="0" w:type="auto"/>
                  <w:vAlign w:val="center"/>
                  <w:hideMark/>
                </w:tcPr>
                <w:p w:rsidR="00873E37" w:rsidRPr="00873E37" w:rsidRDefault="00873E37" w:rsidP="00873E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3E37" w:rsidRPr="00873E37" w:rsidRDefault="00873E37" w:rsidP="00873E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73E3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163" name="Kép 163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3E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(30) 284-2730, (70) 380-6365</w:t>
                  </w:r>
                </w:p>
              </w:tc>
            </w:tr>
            <w:tr w:rsidR="00873E37" w:rsidRPr="00873E37">
              <w:tc>
                <w:tcPr>
                  <w:tcW w:w="0" w:type="auto"/>
                  <w:vAlign w:val="center"/>
                  <w:hideMark/>
                </w:tcPr>
                <w:p w:rsidR="00873E37" w:rsidRPr="00873E37" w:rsidRDefault="00873E37" w:rsidP="00873E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3E37" w:rsidRPr="00873E37" w:rsidRDefault="00873E37" w:rsidP="00873E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73E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e-mail: </w:t>
                  </w:r>
                  <w:hyperlink r:id="rId9" w:history="1">
                    <w:r w:rsidRPr="00873E37">
                      <w:rPr>
                        <w:rFonts w:ascii="Times New Roman" w:eastAsia="Times New Roman" w:hAnsi="Times New Roman" w:cs="Times New Roman"/>
                        <w:b/>
                        <w:bCs/>
                        <w:color w:val="3399CC"/>
                        <w:sz w:val="24"/>
                        <w:szCs w:val="24"/>
                        <w:lang w:eastAsia="hu-HU"/>
                      </w:rPr>
                      <w:t>efemm@hotmail.com</w:t>
                    </w:r>
                  </w:hyperlink>
                </w:p>
              </w:tc>
            </w:tr>
            <w:tr w:rsidR="00873E37" w:rsidRPr="00873E37">
              <w:tc>
                <w:tcPr>
                  <w:tcW w:w="0" w:type="auto"/>
                  <w:vAlign w:val="center"/>
                  <w:hideMark/>
                </w:tcPr>
                <w:p w:rsidR="00873E37" w:rsidRPr="00873E37" w:rsidRDefault="00873E37" w:rsidP="00873E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73E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873E37" w:rsidRPr="00873E37" w:rsidRDefault="00873E37" w:rsidP="00873E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hu-HU"/>
                    </w:rPr>
                  </w:pPr>
                </w:p>
              </w:tc>
            </w:tr>
          </w:tbl>
          <w:p w:rsidR="00873E37" w:rsidRPr="00873E37" w:rsidRDefault="00873E37" w:rsidP="00873E37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873E37" w:rsidRPr="00873E37" w:rsidRDefault="00873E37" w:rsidP="00873E3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hu-HU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73E37" w:rsidRPr="00873E37" w:rsidTr="00873E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4"/>
              <w:gridCol w:w="567"/>
              <w:gridCol w:w="4120"/>
            </w:tblGrid>
            <w:tr w:rsidR="00873E37" w:rsidRPr="00873E37">
              <w:tc>
                <w:tcPr>
                  <w:tcW w:w="0" w:type="auto"/>
                  <w:vAlign w:val="center"/>
                  <w:hideMark/>
                </w:tcPr>
                <w:p w:rsidR="00873E37" w:rsidRPr="00873E37" w:rsidRDefault="00873E37" w:rsidP="00873E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73E3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Bakonyi Mikulás 50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873E37" w:rsidRPr="00873E3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E37" w:rsidRPr="00873E37" w:rsidRDefault="00873E37" w:rsidP="00873E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873E37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10</w:t>
                        </w:r>
                      </w:p>
                    </w:tc>
                  </w:tr>
                </w:tbl>
                <w:p w:rsidR="00873E37" w:rsidRPr="00873E37" w:rsidRDefault="00873E37" w:rsidP="00873E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73E37" w:rsidRPr="00873E37" w:rsidRDefault="00873E37" w:rsidP="00873E3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73E3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2015.12.05</w:t>
                  </w:r>
                  <w:r w:rsidRPr="00873E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73E3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62" name="Kép 162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3E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73E3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61" name="Kép 161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3E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73E3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1920" cy="160020"/>
                        <wp:effectExtent l="0" t="0" r="0" b="0"/>
                        <wp:docPr id="160" name="Kép 160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73E37" w:rsidRPr="00873E37" w:rsidRDefault="00873E37" w:rsidP="00873E37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873E37" w:rsidRPr="00873E37" w:rsidRDefault="00873E37" w:rsidP="00873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gramStart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Csesznek</w:t>
      </w:r>
      <w:proofErr w:type="gramEnd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9" name="Kép 15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Kô-árok</w:t>
      </w:r>
      <w:proofErr w:type="spellEnd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8" name="Kép 15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Gézaháza</w:t>
      </w:r>
      <w:proofErr w:type="spellEnd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7" name="Kép 15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Töbör-hegy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6" name="Kép 15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Ördög-árok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5" name="Kép 15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Gézaháza</w:t>
      </w:r>
      <w:proofErr w:type="spellEnd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4" name="Kép 15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Cuha-hegy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3" name="Kép 15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Cuha-völgy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2" name="Kép 15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Zirc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1" name="Kép 15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Borzavár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50" name="Kép 15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Csárda-völgy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49" name="Kép 14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Porva-Csesznek </w:t>
      </w:r>
      <w:proofErr w:type="spellStart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vá</w:t>
      </w:r>
      <w:proofErr w:type="spellEnd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48" name="Kép 14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Cuha-völgy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47" name="Kép 14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Vinye</w:t>
      </w:r>
      <w:proofErr w:type="spellEnd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46" name="Kép 14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Kőpince-forrás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45" name="Kép 14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Zörög-hegy</w:t>
      </w:r>
      <w:proofErr w:type="spellEnd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44" name="Kép 14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Kômosó-völgy</w:t>
      </w:r>
      <w:proofErr w:type="spellEnd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43" name="Kép 14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Csesznek</w:t>
      </w:r>
    </w:p>
    <w:p w:rsidR="00873E37" w:rsidRPr="00873E37" w:rsidRDefault="00873E37" w:rsidP="00873E37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2" name="Kép 142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41" name="Kép 141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proofErr w:type="gramStart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Csesznek</w:t>
      </w:r>
      <w:proofErr w:type="gramEnd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Várkert Söröző. (Wathay Ferenc u. 22.)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40" name="Kép 140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7:00-7:30 óra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39" name="Kép 139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1500 Ft/</w:t>
      </w:r>
      <w:proofErr w:type="spellStart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38" name="Kép 138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46.7 km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7" name="Kép 137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 m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36" name="Kép 136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12 óra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5" name="Kép 135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93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34" name="Kép 134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B56/11</w:t>
      </w:r>
    </w:p>
    <w:p w:rsidR="00873E37" w:rsidRPr="00873E37" w:rsidRDefault="00873E37" w:rsidP="00873E37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33" name="Kép 133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Oklevél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32" name="Kép 132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131" name="Kép 131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tal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130" name="Kép 130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zendvi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29" name="Kép 129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Meglepeté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128" name="Kép 128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27" name="Kép 127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26" name="Kép 126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E37" w:rsidRPr="00873E37" w:rsidRDefault="00873E37" w:rsidP="00873E37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Rajt saját idő terhére 9:00-ig.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31" w:tgtFrame="_blank" w:history="1">
        <w:r w:rsidRPr="00873E3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GPS </w:t>
        </w:r>
        <w:proofErr w:type="spellStart"/>
        <w:r w:rsidRPr="00873E3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track</w:t>
        </w:r>
        <w:proofErr w:type="spellEnd"/>
        <w:r w:rsidRPr="00873E3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 letölthető (</w:t>
        </w:r>
        <w:proofErr w:type="spellStart"/>
        <w:r w:rsidRPr="00873E3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gpx</w:t>
        </w:r>
        <w:proofErr w:type="spellEnd"/>
        <w:r w:rsidRPr="00873E3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)</w:t>
        </w:r>
      </w:hyperlink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 </w:t>
      </w:r>
      <w:proofErr w:type="spellStart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begin"/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instrText xml:space="preserve"> HYPERLINK "http://www.teljesitmenyturazoktarsasaga.hu/sites/default/files/Bakonyi_Mikulas/Bakonyi_Mikulas_50-40-30_itiner_2012.pdf" \t "_blank" </w:instrTex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separate"/>
      </w:r>
      <w:r w:rsidRPr="00873E37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Itiner</w:t>
      </w:r>
      <w:proofErr w:type="spellEnd"/>
      <w:r w:rsidRPr="00873E37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 xml:space="preserve"> letölthető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end"/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73E37">
        <w:rPr>
          <w:rFonts w:ascii="Verdana" w:eastAsia="Times New Roman" w:hAnsi="Verdana" w:cs="Times New Roman"/>
          <w:b/>
          <w:bCs/>
          <w:noProof/>
          <w:color w:val="3399CC"/>
          <w:sz w:val="18"/>
          <w:szCs w:val="18"/>
          <w:lang w:eastAsia="hu-HU"/>
        </w:rPr>
        <w:drawing>
          <wp:inline distT="0" distB="0" distL="0" distR="0">
            <wp:extent cx="2857500" cy="4069080"/>
            <wp:effectExtent l="0" t="0" r="0" b="7620"/>
            <wp:docPr id="125" name="Kép 125" descr="Bakonyi Mikulás teljesítménytúra térkép - 50km, 40km, 30km - 2012">
              <a:hlinkClick xmlns:a="http://schemas.openxmlformats.org/drawingml/2006/main" r:id="rId3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Bakonyi Mikulás teljesítménytúra térkép - 50km, 40km, 30km - 2012">
                      <a:hlinkClick r:id="rId3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406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73E37" w:rsidRPr="00873E37" w:rsidTr="00873E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4"/>
              <w:gridCol w:w="567"/>
              <w:gridCol w:w="4120"/>
            </w:tblGrid>
            <w:tr w:rsidR="00873E37" w:rsidRPr="00873E37">
              <w:tc>
                <w:tcPr>
                  <w:tcW w:w="0" w:type="auto"/>
                  <w:vAlign w:val="center"/>
                  <w:hideMark/>
                </w:tcPr>
                <w:p w:rsidR="00873E37" w:rsidRPr="00873E37" w:rsidRDefault="00873E37" w:rsidP="00873E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73E3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Bakonyi Mikulás 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873E37" w:rsidRPr="00873E3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E37" w:rsidRPr="00873E37" w:rsidRDefault="00873E37" w:rsidP="00873E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873E37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17</w:t>
                        </w:r>
                      </w:p>
                    </w:tc>
                  </w:tr>
                </w:tbl>
                <w:p w:rsidR="00873E37" w:rsidRPr="00873E37" w:rsidRDefault="00873E37" w:rsidP="00873E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73E37" w:rsidRPr="00873E37" w:rsidRDefault="00873E37" w:rsidP="00873E3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73E3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2015.12.05</w:t>
                  </w:r>
                  <w:r w:rsidRPr="00873E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73E3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24" name="Kép 124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3E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73E3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23" name="Kép 123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3E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73E3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1920" cy="160020"/>
                        <wp:effectExtent l="0" t="0" r="0" b="0"/>
                        <wp:docPr id="122" name="Kép 122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73E37" w:rsidRPr="00873E37" w:rsidRDefault="00873E37" w:rsidP="00873E37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873E37" w:rsidRPr="00873E37" w:rsidRDefault="00873E37" w:rsidP="00873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gramStart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Csesznek</w:t>
      </w:r>
      <w:proofErr w:type="gramEnd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1" name="Kép 1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Kô-árok</w:t>
      </w:r>
      <w:proofErr w:type="spellEnd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20" name="Kép 1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Gézaháza</w:t>
      </w:r>
      <w:proofErr w:type="spellEnd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9" name="Kép 1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Töbör-hegy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8" name="Kép 1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Ördög-árok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7" name="Kép 1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Gézaháza</w:t>
      </w:r>
      <w:proofErr w:type="spellEnd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6" name="Kép 11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Cuha-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lastRenderedPageBreak/>
        <w:t>hegy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5" name="Kép 11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Cuha-völgy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4" name="Kép 11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Zirc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3" name="Kép 11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Borzavár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2" name="Kép 11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Csárda-völgy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1" name="Kép 11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Porva-Csesznek </w:t>
      </w:r>
      <w:proofErr w:type="spellStart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vá</w:t>
      </w:r>
      <w:proofErr w:type="spellEnd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10" name="Kép 11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Lovász-kúti vadászház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09" name="Kép 10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Zörög-tető</w:t>
      </w:r>
      <w:proofErr w:type="spellEnd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08" name="Kép 10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Kômosó-völgy</w:t>
      </w:r>
      <w:proofErr w:type="spellEnd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107" name="Kép 10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Csesznek</w:t>
      </w:r>
    </w:p>
    <w:p w:rsidR="00873E37" w:rsidRPr="00873E37" w:rsidRDefault="00873E37" w:rsidP="00873E37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6" name="Kép 106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105" name="Kép 105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proofErr w:type="gramStart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Csesznek</w:t>
      </w:r>
      <w:proofErr w:type="gramEnd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Várkert Söröző. (Wathay Ferenc u. 22.)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104" name="Kép 104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7:00-8:00 óra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03" name="Kép 103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1500 Ft/</w:t>
      </w:r>
      <w:proofErr w:type="spellStart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02" name="Kép 102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42.2 km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01" name="Kép 101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920 m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00" name="Kép 100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11 óra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9" name="Kép 99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84.5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98" name="Kép 98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B51/11</w:t>
      </w:r>
    </w:p>
    <w:p w:rsidR="00873E37" w:rsidRPr="00873E37" w:rsidRDefault="00873E37" w:rsidP="00873E37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97" name="Kép 97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Oklevél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96" name="Kép 96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95" name="Kép 95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tal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94" name="Kép 94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Szendvi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93" name="Kép 93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Meglepeté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92" name="Kép 92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91" name="Kép 91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90" name="Kép 90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E37" w:rsidRPr="00873E37" w:rsidRDefault="00873E37" w:rsidP="00873E37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Rajt saját idő terhére 9:00-ig.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34" w:tgtFrame="_blank" w:history="1">
        <w:r w:rsidRPr="00873E3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GPS </w:t>
        </w:r>
        <w:proofErr w:type="spellStart"/>
        <w:r w:rsidRPr="00873E3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track</w:t>
        </w:r>
        <w:proofErr w:type="spellEnd"/>
        <w:r w:rsidRPr="00873E3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 letölthető (</w:t>
        </w:r>
        <w:proofErr w:type="spellStart"/>
        <w:r w:rsidRPr="00873E3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gpx</w:t>
        </w:r>
        <w:proofErr w:type="spellEnd"/>
        <w:r w:rsidRPr="00873E3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)</w:t>
        </w:r>
      </w:hyperlink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 </w:t>
      </w:r>
      <w:proofErr w:type="spellStart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begin"/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instrText xml:space="preserve"> HYPERLINK "http://www.teljesitmenyturazoktarsasaga.hu/sites/default/files/Bakonyi_Mikulas/Bakonyi_Mikulas_50-40-30_itiner_2012.pdf" \t "_blank" </w:instrTex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separate"/>
      </w:r>
      <w:r w:rsidRPr="00873E37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Itiner</w:t>
      </w:r>
      <w:proofErr w:type="spellEnd"/>
      <w:r w:rsidRPr="00873E37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 xml:space="preserve"> letölthető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end"/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73E37" w:rsidRPr="00873E37" w:rsidTr="00873E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54"/>
              <w:gridCol w:w="567"/>
              <w:gridCol w:w="4120"/>
            </w:tblGrid>
            <w:tr w:rsidR="00873E37" w:rsidRPr="00873E37">
              <w:tc>
                <w:tcPr>
                  <w:tcW w:w="0" w:type="auto"/>
                  <w:vAlign w:val="center"/>
                  <w:hideMark/>
                </w:tcPr>
                <w:p w:rsidR="00873E37" w:rsidRPr="00873E37" w:rsidRDefault="00873E37" w:rsidP="00873E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73E3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Bakonyi Mikulás 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5"/>
                  </w:tblGrid>
                  <w:tr w:rsidR="00873E37" w:rsidRPr="00873E3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E37" w:rsidRPr="00873E37" w:rsidRDefault="00873E37" w:rsidP="00873E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873E37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17</w:t>
                        </w:r>
                      </w:p>
                    </w:tc>
                  </w:tr>
                </w:tbl>
                <w:p w:rsidR="00873E37" w:rsidRPr="00873E37" w:rsidRDefault="00873E37" w:rsidP="00873E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73E37" w:rsidRPr="00873E37" w:rsidRDefault="00873E37" w:rsidP="00873E3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73E3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2015.12.05</w:t>
                  </w:r>
                  <w:r w:rsidRPr="00873E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73E3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89" name="Kép 89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3E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73E3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88" name="Kép 88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3E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73E3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1920" cy="160020"/>
                        <wp:effectExtent l="0" t="0" r="0" b="0"/>
                        <wp:docPr id="87" name="Kép 87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73E37" w:rsidRPr="00873E37" w:rsidRDefault="00873E37" w:rsidP="00873E37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873E37" w:rsidRPr="00873E37" w:rsidRDefault="00873E37" w:rsidP="00873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gramStart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Csesznek</w:t>
      </w:r>
      <w:proofErr w:type="gramEnd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6" name="Kép 8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Kô-árok</w:t>
      </w:r>
      <w:proofErr w:type="spellEnd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5" name="Kép 8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Gézaháza</w:t>
      </w:r>
      <w:proofErr w:type="spellEnd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4" name="Kép 8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Cuha-hegy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3" name="Kép 8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Cuha-völgy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2" name="Kép 8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Zirc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1" name="Kép 8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Borzavár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80" name="Kép 8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Csárda-völgy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9" name="Kép 7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 xml:space="preserve"> Porva-Csesznek </w:t>
      </w:r>
      <w:proofErr w:type="spellStart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vá</w:t>
      </w:r>
      <w:proofErr w:type="spellEnd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.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8" name="Kép 7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Lovász-kúti vadászház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7" name="Kép 7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Zörög-tető</w:t>
      </w:r>
      <w:proofErr w:type="spellEnd"/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6" name="Kép 7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Kômosó-völgy</w:t>
      </w:r>
      <w:proofErr w:type="spellEnd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75" name="Kép 7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Csesznek</w:t>
      </w:r>
    </w:p>
    <w:p w:rsidR="00873E37" w:rsidRPr="00873E37" w:rsidRDefault="00873E37" w:rsidP="00873E37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74" name="Kép 74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73" name="Kép 73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proofErr w:type="gramStart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Csesznek</w:t>
      </w:r>
      <w:proofErr w:type="gramEnd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Várkert Söröző. (Wathay Ferenc u. 22.)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72" name="Kép 72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7:00-9:00 óra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71" name="Kép 71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1500 Ft/</w:t>
      </w:r>
      <w:proofErr w:type="spellStart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70" name="Kép 70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32.6 km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9" name="Kép 69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680 m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68" name="Kép 68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 óra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7" name="Kép 67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65.5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66" name="Kép 66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C39/8</w:t>
      </w:r>
    </w:p>
    <w:p w:rsidR="00873E37" w:rsidRPr="00873E37" w:rsidRDefault="00873E37" w:rsidP="00873E37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5" name="Kép 65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 descr="Oklevél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4" name="Kép 64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63" name="Kép 63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 descr="Ital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62" name="Kép 62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Szendvi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61" name="Kép 61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Meglepeté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60" name="Kép 60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59" name="Kép 59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58" name="Kép 58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E37" w:rsidRPr="00873E37" w:rsidRDefault="00873E37" w:rsidP="00873E37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Rajt saját idő terhére 9:30-ig.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35" w:tgtFrame="_blank" w:history="1">
        <w:r w:rsidRPr="00873E3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GPS </w:t>
        </w:r>
        <w:proofErr w:type="spellStart"/>
        <w:r w:rsidRPr="00873E3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track</w:t>
        </w:r>
        <w:proofErr w:type="spellEnd"/>
        <w:r w:rsidRPr="00873E3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 letölthető (</w:t>
        </w:r>
        <w:proofErr w:type="spellStart"/>
        <w:r w:rsidRPr="00873E3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gpx</w:t>
        </w:r>
        <w:proofErr w:type="spellEnd"/>
        <w:r w:rsidRPr="00873E3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)</w:t>
        </w:r>
      </w:hyperlink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 </w:t>
      </w:r>
      <w:proofErr w:type="spellStart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begin"/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instrText xml:space="preserve"> HYPERLINK "http://www.teljesitmenyturazoktarsasaga.hu/sites/default/files/Bakonyi_Mikulas/Bakonyi_Mikulas_50-40-30_itiner_2012.pdf" \t "_blank" </w:instrTex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separate"/>
      </w:r>
      <w:r w:rsidRPr="00873E37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Itiner</w:t>
      </w:r>
      <w:proofErr w:type="spellEnd"/>
      <w:r w:rsidRPr="00873E37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 xml:space="preserve"> letölthető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end"/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73E37" w:rsidRPr="00873E37" w:rsidTr="00873E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  <w:gridCol w:w="322"/>
              <w:gridCol w:w="4239"/>
            </w:tblGrid>
            <w:tr w:rsidR="00873E37" w:rsidRPr="00873E37">
              <w:tc>
                <w:tcPr>
                  <w:tcW w:w="0" w:type="auto"/>
                  <w:vAlign w:val="center"/>
                  <w:hideMark/>
                </w:tcPr>
                <w:p w:rsidR="00873E37" w:rsidRPr="00873E37" w:rsidRDefault="00873E37" w:rsidP="00873E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73E3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Bakonyi Mikulás 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873E37" w:rsidRPr="00873E3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E37" w:rsidRPr="00873E37" w:rsidRDefault="00873E37" w:rsidP="00873E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873E37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6</w:t>
                        </w:r>
                      </w:p>
                    </w:tc>
                  </w:tr>
                </w:tbl>
                <w:p w:rsidR="00873E37" w:rsidRPr="00873E37" w:rsidRDefault="00873E37" w:rsidP="00873E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73E37" w:rsidRPr="00873E37" w:rsidRDefault="00873E37" w:rsidP="00873E3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73E3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2015.12.05</w:t>
                  </w:r>
                  <w:r w:rsidRPr="00873E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73E3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57" name="Kép 57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1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3E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73E3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56" name="Kép 56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3E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73E3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1920" cy="160020"/>
                        <wp:effectExtent l="0" t="0" r="0" b="0"/>
                        <wp:docPr id="55" name="Kép 55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3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73E37" w:rsidRPr="00873E37" w:rsidRDefault="00873E37" w:rsidP="00873E37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873E37" w:rsidRPr="00873E37" w:rsidRDefault="00873E37" w:rsidP="00873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gramStart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Csesznek</w:t>
      </w:r>
      <w:proofErr w:type="gramEnd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4" name="Kép 5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Töbör-hegy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3" name="Kép 5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Ördög-árok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2" name="Kép 5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Gézaháza</w:t>
      </w:r>
      <w:proofErr w:type="spellEnd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1" name="Kép 5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Gesztenyés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50" name="Kép 5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8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Zörög-tető</w:t>
      </w:r>
      <w:proofErr w:type="spellEnd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9" name="Kép 4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Kőmosó-völgy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48" name="Kép 4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Csesznek</w:t>
      </w:r>
    </w:p>
    <w:p w:rsidR="00873E37" w:rsidRPr="00873E37" w:rsidRDefault="00873E37" w:rsidP="00873E37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7" name="Kép 47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46" name="Kép 46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proofErr w:type="gramStart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Csesznek</w:t>
      </w:r>
      <w:proofErr w:type="gramEnd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Várkert Söröző. (Wathay Ferenc u. 22.)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45" name="Kép 45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7:00-9:00 óra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44" name="Kép 44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 Ft/</w:t>
      </w:r>
      <w:proofErr w:type="spellStart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43" name="Kép 43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18.75 km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2" name="Kép 42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500 m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41" name="Kép 41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7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6 óra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40" name="Kép 40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8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41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39" name="Kép 39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9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D23/5,</w:t>
      </w:r>
      <w:proofErr w:type="spellStart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5</w:t>
      </w:r>
      <w:proofErr w:type="spellEnd"/>
    </w:p>
    <w:p w:rsidR="00873E37" w:rsidRPr="00873E37" w:rsidRDefault="00873E37" w:rsidP="00873E37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8" name="Kép 38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Oklevél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7" name="Kép 37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1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36" name="Kép 36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 descr="Ital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35" name="Kép 35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3" descr="Szendvi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4" name="Kép 34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Meglepeté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33" name="Kép 33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32" name="Kép 32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31" name="Kép 31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7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E37" w:rsidRPr="00873E37" w:rsidRDefault="00873E37" w:rsidP="00873E37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Rajt saját idő terhére 9:30-ig.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36" w:tgtFrame="_blank" w:history="1">
        <w:r w:rsidRPr="00873E3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GPS </w:t>
        </w:r>
        <w:proofErr w:type="spellStart"/>
        <w:r w:rsidRPr="00873E3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track</w:t>
        </w:r>
        <w:proofErr w:type="spellEnd"/>
        <w:r w:rsidRPr="00873E3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 letölthető (</w:t>
        </w:r>
        <w:proofErr w:type="spellStart"/>
        <w:r w:rsidRPr="00873E3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gpx</w:t>
        </w:r>
        <w:proofErr w:type="spellEnd"/>
        <w:r w:rsidRPr="00873E3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)</w:t>
        </w:r>
      </w:hyperlink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 </w:t>
      </w:r>
      <w:proofErr w:type="spellStart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begin"/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instrText xml:space="preserve"> HYPERLINK "http://www.teljesitmenyturazoktarsasaga.hu/sites/default/files/Bakonyi_Mikulas/Bakonyi_Mikulas_18-10_itiner_2012.pdf" \t "_blank" </w:instrTex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separate"/>
      </w:r>
      <w:r w:rsidRPr="00873E37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Itiner</w:t>
      </w:r>
      <w:proofErr w:type="spellEnd"/>
      <w:r w:rsidRPr="00873E37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 xml:space="preserve"> letölthető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end"/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73E37">
        <w:rPr>
          <w:rFonts w:ascii="Verdana" w:eastAsia="Times New Roman" w:hAnsi="Verdana" w:cs="Times New Roman"/>
          <w:b/>
          <w:bCs/>
          <w:noProof/>
          <w:color w:val="3399CC"/>
          <w:sz w:val="18"/>
          <w:szCs w:val="18"/>
          <w:lang w:eastAsia="hu-HU"/>
        </w:rPr>
        <w:drawing>
          <wp:inline distT="0" distB="0" distL="0" distR="0">
            <wp:extent cx="2857500" cy="2095500"/>
            <wp:effectExtent l="0" t="0" r="0" b="0"/>
            <wp:docPr id="30" name="Kép 30" descr="Bakonyi Mikulás teljesítménytúra térkép - 18km, 10km - 2012">
              <a:hlinkClick xmlns:a="http://schemas.openxmlformats.org/drawingml/2006/main" r:id="rId3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 descr="Bakonyi Mikulás teljesítménytúra térkép - 18km, 10km - 2012">
                      <a:hlinkClick r:id="rId3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873E37" w:rsidRPr="00873E37" w:rsidTr="00873E3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80"/>
              <w:gridCol w:w="322"/>
              <w:gridCol w:w="4239"/>
            </w:tblGrid>
            <w:tr w:rsidR="00873E37" w:rsidRPr="00873E37">
              <w:tc>
                <w:tcPr>
                  <w:tcW w:w="0" w:type="auto"/>
                  <w:vAlign w:val="center"/>
                  <w:hideMark/>
                </w:tcPr>
                <w:p w:rsidR="00873E37" w:rsidRPr="00873E37" w:rsidRDefault="00873E37" w:rsidP="00873E3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73E3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Bakonyi Mikulás 10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0"/>
                  </w:tblGrid>
                  <w:tr w:rsidR="00873E37" w:rsidRPr="00873E37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873E37" w:rsidRPr="00873E37" w:rsidRDefault="00873E37" w:rsidP="00873E37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873E37">
                          <w:rPr>
                            <w:rFonts w:ascii="Times New Roman" w:eastAsia="Times New Roman" w:hAnsi="Times New Roman" w:cs="Times New Roman"/>
                            <w:sz w:val="27"/>
                            <w:szCs w:val="27"/>
                            <w:lang w:eastAsia="hu-HU"/>
                          </w:rPr>
                          <w:t>6</w:t>
                        </w:r>
                      </w:p>
                    </w:tc>
                  </w:tr>
                </w:tbl>
                <w:p w:rsidR="00873E37" w:rsidRPr="00873E37" w:rsidRDefault="00873E37" w:rsidP="00873E3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873E37" w:rsidRPr="00873E37" w:rsidRDefault="00873E37" w:rsidP="00873E37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873E37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2015.12.05</w:t>
                  </w:r>
                  <w:r w:rsidRPr="00873E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73E3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9" name="Kép 29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9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3E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73E3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28" name="Kép 28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0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873E3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> </w:t>
                  </w:r>
                  <w:r w:rsidRPr="00873E37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hu-HU"/>
                    </w:rPr>
                    <w:drawing>
                      <wp:inline distT="0" distB="0" distL="0" distR="0">
                        <wp:extent cx="121920" cy="160020"/>
                        <wp:effectExtent l="0" t="0" r="0" b="0"/>
                        <wp:docPr id="27" name="Kép 27" descr=" Téli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1" descr=" Tél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1920" cy="16002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873E37" w:rsidRPr="00873E37" w:rsidRDefault="00873E37" w:rsidP="00873E37">
            <w:pPr>
              <w:spacing w:after="0" w:line="255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hu-HU"/>
              </w:rPr>
            </w:pPr>
          </w:p>
        </w:tc>
      </w:tr>
    </w:tbl>
    <w:p w:rsidR="00873E37" w:rsidRPr="00873E37" w:rsidRDefault="00873E37" w:rsidP="00873E3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gramStart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Csesznek</w:t>
      </w:r>
      <w:proofErr w:type="gramEnd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6" name="Kép 2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Kő-árok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5" name="Kép 2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3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proofErr w:type="spellStart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Gézaháza</w:t>
      </w:r>
      <w:proofErr w:type="spellEnd"/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4" name="Kép 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Töbör-hegy </w:t>
      </w:r>
      <w:r w:rsidRPr="00873E37">
        <w:rPr>
          <w:rFonts w:ascii="Times New Roman" w:eastAsia="Times New Roman" w:hAnsi="Times New Roman" w:cs="Times New Roman"/>
          <w:noProof/>
          <w:sz w:val="24"/>
          <w:szCs w:val="24"/>
          <w:lang w:eastAsia="hu-HU"/>
        </w:rPr>
        <w:drawing>
          <wp:inline distT="0" distB="0" distL="0" distR="0">
            <wp:extent cx="121920" cy="106680"/>
            <wp:effectExtent l="0" t="0" r="0" b="7620"/>
            <wp:docPr id="23" name="Kép 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-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shd w:val="clear" w:color="auto" w:fill="FEFCF5"/>
          <w:lang w:eastAsia="hu-HU"/>
        </w:rPr>
        <w:t> Csesznek</w:t>
      </w:r>
    </w:p>
    <w:p w:rsidR="00873E37" w:rsidRPr="00873E37" w:rsidRDefault="00873E37" w:rsidP="00873E37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lastRenderedPageBreak/>
        <w:drawing>
          <wp:inline distT="0" distB="0" distL="0" distR="0">
            <wp:extent cx="121920" cy="106680"/>
            <wp:effectExtent l="0" t="0" r="0" b="7620"/>
            <wp:docPr id="22" name="Kép 22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6" descr="Rajt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14300" cy="114300"/>
            <wp:effectExtent l="0" t="0" r="0" b="0"/>
            <wp:docPr id="21" name="Kép 21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" descr="Cél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proofErr w:type="gramStart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Csesznek</w:t>
      </w:r>
      <w:proofErr w:type="gramEnd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Várkert Söröző. (Wathay Ferenc u. 22.)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21920"/>
            <wp:effectExtent l="0" t="0" r="0" b="0"/>
            <wp:docPr id="20" name="Kép 20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Indítás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8:00-10:00 óra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14300"/>
            <wp:effectExtent l="0" t="0" r="7620" b="0"/>
            <wp:docPr id="19" name="Kép 19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1000 Ft/</w:t>
      </w:r>
      <w:proofErr w:type="spellStart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fõ</w:t>
      </w:r>
      <w:proofErr w:type="spellEnd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06680"/>
            <wp:effectExtent l="0" t="0" r="7620" b="7620"/>
            <wp:docPr id="18" name="Kép 18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8.4 km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7" name="Kép 17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1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210 m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06680" cy="121920"/>
            <wp:effectExtent l="0" t="0" r="7620" b="0"/>
            <wp:docPr id="16" name="Kép 16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2" descr="Szintidõ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4 óra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5" name="Kép 15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3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20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121920" cy="106680"/>
            <wp:effectExtent l="0" t="0" r="0" b="7620"/>
            <wp:docPr id="14" name="Kép 14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E10/4</w:t>
      </w:r>
    </w:p>
    <w:p w:rsidR="00873E37" w:rsidRPr="00873E37" w:rsidRDefault="00873E37" w:rsidP="00873E37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13" name="Kép 13" descr="Emlékl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 descr="Emléklap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12" name="Kép 12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335280" cy="228600"/>
            <wp:effectExtent l="0" t="0" r="7620" b="0"/>
            <wp:docPr id="11" name="Kép 11" descr="Ita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Ital 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66700" cy="220980"/>
            <wp:effectExtent l="0" t="0" r="0" b="7620"/>
            <wp:docPr id="10" name="Kép 10" descr="Szendvi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Szendvics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9" name="Kép 9" descr="Meglepet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Meglepetés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97180" cy="220980"/>
            <wp:effectExtent l="0" t="0" r="7620" b="7620"/>
            <wp:docPr id="8" name="Kép 8" descr="Csomagmegõrzé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Csomagmegõrzés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0980" cy="228600"/>
            <wp:effectExtent l="0" t="0" r="7620" b="0"/>
            <wp:docPr id="7" name="Kép 7" descr="Ivóvíz a rajt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Ivóvíz a rajtnál 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73E37">
        <w:rPr>
          <w:rFonts w:ascii="Verdana" w:eastAsia="Times New Roman" w:hAnsi="Verdana" w:cs="Times New Roman"/>
          <w:noProof/>
          <w:color w:val="000000"/>
          <w:sz w:val="18"/>
          <w:szCs w:val="18"/>
          <w:lang w:eastAsia="hu-HU"/>
        </w:rPr>
        <w:drawing>
          <wp:inline distT="0" distB="0" distL="0" distR="0">
            <wp:extent cx="228600" cy="228600"/>
            <wp:effectExtent l="0" t="0" r="0" b="0"/>
            <wp:docPr id="6" name="Kép 6" descr="Ivóvíz a célnál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2" descr="Ivóvíz a célnál 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E37" w:rsidRPr="00873E37" w:rsidRDefault="00873E37" w:rsidP="00873E37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 10km-es távot családi túrázóknak is ajánljuk!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40" w:tgtFrame="_blank" w:history="1">
        <w:r w:rsidRPr="00873E3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GPS track letölthető (gpx)</w:t>
        </w:r>
      </w:hyperlink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 </w:t>
      </w:r>
      <w:hyperlink r:id="rId41" w:tgtFrame="_blank" w:history="1">
        <w:r w:rsidRPr="00873E3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Itiner letölthető</w:t>
        </w:r>
      </w:hyperlink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73E37">
        <w:rPr>
          <w:rFonts w:ascii="Verdana" w:eastAsia="Times New Roman" w:hAnsi="Verdana" w:cs="Times New Roman"/>
          <w:b/>
          <w:bCs/>
          <w:noProof/>
          <w:color w:val="3399CC"/>
          <w:sz w:val="18"/>
          <w:szCs w:val="18"/>
          <w:lang w:eastAsia="hu-HU"/>
        </w:rPr>
        <w:drawing>
          <wp:inline distT="0" distB="0" distL="0" distR="0">
            <wp:extent cx="2857500" cy="2095500"/>
            <wp:effectExtent l="0" t="0" r="0" b="0"/>
            <wp:docPr id="5" name="Kép 5" descr="Bakonyi Mikulás teljesítménytúra térkép - 18km, 10km - 2012">
              <a:hlinkClick xmlns:a="http://schemas.openxmlformats.org/drawingml/2006/main" r:id="rId3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Bakonyi Mikulás teljesítménytúra térkép - 18km, 10km - 2012">
                      <a:hlinkClick r:id="rId3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73E3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Minden távhoz: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(A távok, útvonal, rajt-célhely, stb. a 2012-2013-2014-es túráéval azonosak, változatlanok.)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A </w:t>
      </w:r>
      <w:proofErr w:type="spellStart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cseszneki</w:t>
      </w:r>
      <w:proofErr w:type="spellEnd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rajt-célhely: </w:t>
      </w:r>
      <w:proofErr w:type="gramStart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Csesznek</w:t>
      </w:r>
      <w:proofErr w:type="gramEnd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Várkert Söröző. (Wathay Ferenc u. 22.), GPS: </w:t>
      </w:r>
      <w:hyperlink r:id="rId42" w:tgtFrame="_blank" w:history="1">
        <w:r w:rsidRPr="00873E3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N47.35371 E17.88613</w:t>
        </w:r>
      </w:hyperlink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TTT, MTSZ, TFSZ, MSTSZ tagoknak, Magyar Turista kártyával a nevezési díjból 100 Ft/</w:t>
      </w:r>
      <w:proofErr w:type="spellStart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fô</w:t>
      </w:r>
      <w:proofErr w:type="spellEnd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gyermekeknek 300 Ft/fő kedvezmény.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Hállássérültek</w:t>
      </w:r>
      <w:proofErr w:type="spellEnd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és látássérültek, valamint kísérőik részére a nevezés ingyenes.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Szolgáltatások: </w:t>
      </w:r>
      <w:proofErr w:type="spellStart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Gézaházán</w:t>
      </w:r>
      <w:proofErr w:type="spellEnd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a Mikulásnál édesség, Zircen </w:t>
      </w:r>
      <w:proofErr w:type="spellStart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pizzaszelet</w:t>
      </w:r>
      <w:proofErr w:type="spellEnd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, Porva-Csesznek </w:t>
      </w:r>
      <w:proofErr w:type="spellStart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vá.-n</w:t>
      </w:r>
      <w:proofErr w:type="spellEnd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tea, a Vinye.hu büfében tea, a célban tea és felvágottas szendvics.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Napnyugta 16 óra körül van, a hosszú távokon lámpa szükséges!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túrák útvonala általában nehéz, téli terep, </w:t>
      </w:r>
      <w:r w:rsidRPr="00873E37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hu-HU"/>
        </w:rPr>
        <w:t>az 50-40-30-18 távok nehéz túrának számítanak!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Az Ördög-árok kidőlt fákkal teli, többször kell a patakon átkelni vagy felmászni a meredek és csúszós hegyoldalba. A Cuha-völgyben is többször kell átkelni a patak gázlóin, ami csak bakancsban javasolt!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kutyával történő teljesítést nem ajánljuk.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Aki feltétlenül a korábbi 20 vagy </w:t>
      </w:r>
      <w:proofErr w:type="gramStart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17B(</w:t>
      </w:r>
      <w:proofErr w:type="gramEnd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!) </w:t>
      </w:r>
      <w:proofErr w:type="gramStart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vagy</w:t>
      </w:r>
      <w:proofErr w:type="gramEnd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12 távok útvonalain szeretne túrázni, és ismeri(!) </w:t>
      </w:r>
      <w:proofErr w:type="gramStart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a</w:t>
      </w:r>
      <w:proofErr w:type="gramEnd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korábbi évek útvonalait, annak lesz erre lehetősége, amennyiben jelzi a rajtban. (Nagyobb létszámú csoportos teljesítésnél előzetes jelentkezést kérünk </w:t>
      </w:r>
      <w:proofErr w:type="spellStart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email-ben</w:t>
      </w:r>
      <w:proofErr w:type="spellEnd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a túra előtti szerdáig.)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További szálláslehetőségek (egyénileg intézendő): </w:t>
      </w:r>
      <w:hyperlink r:id="rId43" w:tgtFrame="_blank" w:history="1">
        <w:r w:rsidRPr="00873E3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www.csesznek.hu</w:t>
        </w:r>
      </w:hyperlink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Térkép: a Bakony (észak) turistatérkép vagy Bakony turistakalauz (</w:t>
      </w:r>
      <w:proofErr w:type="spellStart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Cartographia</w:t>
      </w:r>
      <w:proofErr w:type="spellEnd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).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44" w:tgtFrame="_blank" w:history="1">
        <w:r w:rsidRPr="00873E3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Nevezési lap le- és kitölthető</w:t>
        </w:r>
      </w:hyperlink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  <w:r w:rsidRPr="00873E3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(ha kitöltve, kinyomtatva hozod, gyorsítod a nevezést)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EP. </w:t>
      </w:r>
      <w:proofErr w:type="gramStart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nyitvatartási</w:t>
      </w:r>
      <w:proofErr w:type="gramEnd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idők: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Ellenőrzőpont - Nyitás - Zárás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Gézaháza</w:t>
      </w:r>
      <w:proofErr w:type="spellEnd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07:30 - 12:00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Töbör-hegy 07:15 - 13:00 - önkiszolgáló, szúróbélyegző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Ördög-gát 08:00 - 11:00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lastRenderedPageBreak/>
        <w:t>Gesztenyés 08:00 - 12:40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Cuha-völgy 08:30 - 13:00 - önkiszolgáló, szúróbélyegző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Zirc 09:30 - 14:30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Borzavár széle 10:00 - 15:30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 xml:space="preserve">Porva-Csesznek </w:t>
      </w:r>
      <w:proofErr w:type="spellStart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vá</w:t>
      </w:r>
      <w:proofErr w:type="spellEnd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. 10:45 - 17:00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proofErr w:type="gramStart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Vinye</w:t>
      </w:r>
      <w:proofErr w:type="spellEnd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 Vinye.hu büfé 12:30 - 17:30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proofErr w:type="spellStart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Zörög-hegy</w:t>
      </w:r>
      <w:proofErr w:type="spellEnd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 xml:space="preserve"> 09:15 - 18:15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Kőmosó-völgy 09:45 - 19:00 - önkiszolgáló, szúróbélyegző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Cél: Csesznek, Várkert 09:00 - 19:30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45" w:tgtFrame="_blank" w:history="1">
        <w:r w:rsidRPr="00873E3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Az Országos Környezetvédelmi és Természetvédelmi Főfelügyelőség természetvédelmi engedélye (2014)</w:t>
        </w:r>
      </w:hyperlink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,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46" w:tgtFrame="_blank" w:history="1">
        <w:r w:rsidRPr="00873E3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A </w:t>
        </w:r>
        <w:proofErr w:type="spellStart"/>
        <w:r w:rsidRPr="00873E3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Bakonyerdő</w:t>
        </w:r>
        <w:proofErr w:type="spellEnd"/>
        <w:r w:rsidRPr="00873E3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 </w:t>
        </w:r>
        <w:proofErr w:type="spellStart"/>
        <w:r w:rsidRPr="00873E3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Zrt</w:t>
        </w:r>
        <w:proofErr w:type="spellEnd"/>
        <w:r w:rsidRPr="00873E3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. területhasználati engedélye</w:t>
        </w:r>
        <w:proofErr w:type="gramEnd"/>
        <w:r w:rsidRPr="00873E3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.</w:t>
        </w:r>
      </w:hyperlink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hyperlink r:id="rId47" w:tgtFrame="_blank" w:history="1">
        <w:r w:rsidRPr="00873E3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 xml:space="preserve">A VERGA Veszprémi Erdőgazdaság </w:t>
        </w:r>
        <w:proofErr w:type="spellStart"/>
        <w:r w:rsidRPr="00873E3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Zrt</w:t>
        </w:r>
        <w:proofErr w:type="spellEnd"/>
        <w:r w:rsidRPr="00873E37">
          <w:rPr>
            <w:rFonts w:ascii="Verdana" w:eastAsia="Times New Roman" w:hAnsi="Verdana" w:cs="Times New Roman"/>
            <w:b/>
            <w:bCs/>
            <w:color w:val="3399CC"/>
            <w:sz w:val="18"/>
            <w:szCs w:val="18"/>
            <w:lang w:eastAsia="hu-HU"/>
          </w:rPr>
          <w:t>. területhasználati engedélye.</w:t>
        </w:r>
      </w:hyperlink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A túrát a </w:t>
      </w:r>
      <w:proofErr w:type="spellStart"/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begin"/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instrText xml:space="preserve"> HYPERLINK "http://www.cartographia.hu/" \t "_blank" </w:instrTex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separate"/>
      </w:r>
      <w:r w:rsidRPr="00873E37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>Cartographia</w:t>
      </w:r>
      <w:proofErr w:type="spellEnd"/>
      <w:r w:rsidRPr="00873E37">
        <w:rPr>
          <w:rFonts w:ascii="Verdana" w:eastAsia="Times New Roman" w:hAnsi="Verdana" w:cs="Times New Roman"/>
          <w:b/>
          <w:bCs/>
          <w:color w:val="3399CC"/>
          <w:sz w:val="18"/>
          <w:szCs w:val="18"/>
          <w:lang w:eastAsia="hu-HU"/>
        </w:rPr>
        <w:t xml:space="preserve"> Kft.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fldChar w:fldCharType="end"/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a térképi anyagának használatával támogatta.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Köszönjük a következő vadásztársaságoknak, hogy a társas vadászataik időpontjait a Mikulás túra időpontjával összehangolták:</w:t>
      </w: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br/>
        <w:t>Cuhai Vén Róka Vadásztársaság, Hegyi Vadászok Vadásztársaság, Királykúti Vadásztársaság.</w:t>
      </w:r>
    </w:p>
    <w:p w:rsidR="00873E37" w:rsidRPr="00873E37" w:rsidRDefault="00873E37" w:rsidP="00873E37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r w:rsidRPr="00873E37"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  <w:t> </w:t>
      </w:r>
    </w:p>
    <w:p w:rsidR="00873E37" w:rsidRDefault="00873E37" w:rsidP="00873E37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</w:pPr>
      <w:r w:rsidRPr="00873E37">
        <w:rPr>
          <w:rFonts w:ascii="Verdana" w:eastAsia="Times New Roman" w:hAnsi="Verdana" w:cs="Times New Roman"/>
          <w:i/>
          <w:iCs/>
          <w:color w:val="000000"/>
          <w:sz w:val="18"/>
          <w:szCs w:val="18"/>
          <w:lang w:eastAsia="hu-HU"/>
        </w:rPr>
        <w:t>Letöltések száma: 5729. Módosítva: 2015.12.03</w:t>
      </w:r>
    </w:p>
    <w:p w:rsidR="00457021" w:rsidRPr="00066E24" w:rsidRDefault="00457021" w:rsidP="00457021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066E24">
        <w:rPr>
          <w:rFonts w:ascii="Verdana" w:hAnsi="Verdana" w:cs="Arial"/>
          <w:color w:val="000000"/>
          <w:sz w:val="18"/>
          <w:szCs w:val="18"/>
        </w:rPr>
        <w:t>Ez a kiírás a TTT oldalának másolata és a TTT engedélyével készült.</w:t>
      </w:r>
    </w:p>
    <w:p w:rsidR="00457021" w:rsidRDefault="00457021" w:rsidP="00457021">
      <w:pPr>
        <w:shd w:val="clear" w:color="auto" w:fill="FEFCF5"/>
        <w:spacing w:before="120" w:after="216" w:line="255" w:lineRule="atLeast"/>
        <w:rPr>
          <w:rFonts w:ascii="Verdana" w:hAnsi="Verdana"/>
          <w:sz w:val="18"/>
          <w:szCs w:val="18"/>
        </w:rPr>
      </w:pPr>
      <w:r w:rsidRPr="00066E24">
        <w:rPr>
          <w:rFonts w:ascii="Verdana" w:hAnsi="Verdana"/>
          <w:sz w:val="18"/>
          <w:szCs w:val="18"/>
        </w:rPr>
        <w:t>A túra kiírása a TTT honlapon</w:t>
      </w:r>
      <w:proofErr w:type="gramStart"/>
      <w:r w:rsidRPr="00066E24">
        <w:rPr>
          <w:rFonts w:ascii="Verdana" w:hAnsi="Verdana"/>
          <w:sz w:val="18"/>
          <w:szCs w:val="18"/>
        </w:rPr>
        <w:t xml:space="preserve">:   </w:t>
      </w:r>
      <w:hyperlink r:id="rId48" w:history="1">
        <w:r w:rsidRPr="002A33DC">
          <w:rPr>
            <w:rStyle w:val="Hiperhivatkozs"/>
            <w:rFonts w:ascii="Verdana" w:hAnsi="Verdana"/>
            <w:sz w:val="18"/>
            <w:szCs w:val="18"/>
          </w:rPr>
          <w:t>http</w:t>
        </w:r>
        <w:proofErr w:type="gramEnd"/>
        <w:r w:rsidRPr="002A33DC">
          <w:rPr>
            <w:rStyle w:val="Hiperhivatkozs"/>
            <w:rFonts w:ascii="Verdana" w:hAnsi="Verdana"/>
            <w:sz w:val="18"/>
            <w:szCs w:val="18"/>
          </w:rPr>
          <w:t>://www.teljesitmenyturazoktarsasaga.hu/tura?id=6521</w:t>
        </w:r>
      </w:hyperlink>
      <w:r>
        <w:rPr>
          <w:rFonts w:ascii="Verdana" w:hAnsi="Verdana"/>
          <w:sz w:val="18"/>
          <w:szCs w:val="18"/>
        </w:rPr>
        <w:t xml:space="preserve"> </w:t>
      </w:r>
    </w:p>
    <w:p w:rsidR="00457021" w:rsidRPr="00873E37" w:rsidRDefault="00457021" w:rsidP="00457021">
      <w:pPr>
        <w:shd w:val="clear" w:color="auto" w:fill="FEFCF5"/>
        <w:spacing w:before="120" w:after="216" w:line="255" w:lineRule="atLeast"/>
        <w:rPr>
          <w:rFonts w:ascii="Verdana" w:eastAsia="Times New Roman" w:hAnsi="Verdana" w:cs="Times New Roman"/>
          <w:color w:val="000000"/>
          <w:sz w:val="18"/>
          <w:szCs w:val="18"/>
          <w:lang w:eastAsia="hu-HU"/>
        </w:rPr>
      </w:pPr>
      <w:hyperlink r:id="rId49" w:tgtFrame="tba" w:history="1"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shd w:val="clear" w:color="auto" w:fill="FEFCF5"/>
          </w:rPr>
          <w:t>Túrabeszámolók</w:t>
        </w:r>
      </w:hyperlink>
      <w:bookmarkStart w:id="0" w:name="_GoBack"/>
      <w:bookmarkEnd w:id="0"/>
    </w:p>
    <w:p w:rsidR="003274C5" w:rsidRDefault="003274C5"/>
    <w:sectPr w:rsidR="003274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E37"/>
    <w:rsid w:val="003274C5"/>
    <w:rsid w:val="00457021"/>
    <w:rsid w:val="00873E37"/>
    <w:rsid w:val="00A85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A76A40-D52A-441E-B787-1EAA56680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873E37"/>
  </w:style>
  <w:style w:type="character" w:styleId="Hiperhivatkozs">
    <w:name w:val="Hyperlink"/>
    <w:basedOn w:val="Bekezdsalapbettpusa"/>
    <w:uiPriority w:val="99"/>
    <w:unhideWhenUsed/>
    <w:rsid w:val="00873E37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73E37"/>
    <w:rPr>
      <w:color w:val="800080"/>
      <w:u w:val="single"/>
    </w:rPr>
  </w:style>
  <w:style w:type="paragraph" w:styleId="NormlWeb">
    <w:name w:val="Normal (Web)"/>
    <w:basedOn w:val="Norml"/>
    <w:uiPriority w:val="99"/>
    <w:semiHidden/>
    <w:unhideWhenUsed/>
    <w:rsid w:val="00873E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0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9" Type="http://schemas.openxmlformats.org/officeDocument/2006/relationships/image" Target="media/image27.gif"/><Relationship Id="rId3" Type="http://schemas.openxmlformats.org/officeDocument/2006/relationships/webSettings" Target="webSettings.xml"/><Relationship Id="rId21" Type="http://schemas.openxmlformats.org/officeDocument/2006/relationships/image" Target="media/image15.gif"/><Relationship Id="rId34" Type="http://schemas.openxmlformats.org/officeDocument/2006/relationships/hyperlink" Target="http://www.teljesitmenyturazoktarsasaga.hu/sites/default/files/Bakonyi_Mikulas/BM40_track_2012.gpx" TargetMode="External"/><Relationship Id="rId42" Type="http://schemas.openxmlformats.org/officeDocument/2006/relationships/hyperlink" Target="http://maps.google.com/maps?q=N47.35371+E17.88613&amp;hl=hu&amp;t=m&amp;z=16" TargetMode="External"/><Relationship Id="rId47" Type="http://schemas.openxmlformats.org/officeDocument/2006/relationships/hyperlink" Target="http://www.teljesitmenyturazoktarsasaga.hu/sites/default/files/engedelyek/Bakonyi_Mikulas_erdeszeti_engedely_VERGA_2015.pdf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teljesitmenyturazoktarsasaga.hu/" TargetMode="External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image" Target="media/image25.jpeg"/><Relationship Id="rId38" Type="http://schemas.openxmlformats.org/officeDocument/2006/relationships/image" Target="media/image26.jpeg"/><Relationship Id="rId46" Type="http://schemas.openxmlformats.org/officeDocument/2006/relationships/hyperlink" Target="http://www.teljesitmenyturazoktarsasaga.hu/sites/default/files/engedelyek/Bakonyi_Mikulas_erdeszeti_engedely_Bakonyerdo_2015.pd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image" Target="media/image23.gif"/><Relationship Id="rId41" Type="http://schemas.openxmlformats.org/officeDocument/2006/relationships/hyperlink" Target="http://www.teljesitmenyturazoktarsasaga.hu/sites/default/files/Bakonyi_Mikulas/Bakonyi_Mikulas_18-10_itiner_2012.pdf" TargetMode="External"/><Relationship Id="rId1" Type="http://schemas.openxmlformats.org/officeDocument/2006/relationships/styles" Target="styles.xml"/><Relationship Id="rId6" Type="http://schemas.openxmlformats.org/officeDocument/2006/relationships/hyperlink" Target="mailto:ttt.levelek@gmail.com" TargetMode="Externa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hyperlink" Target="http://www.teljesitmenyturazoktarsasaga.hu/sites/default/files/Bakonyi_Mikulas/Bakonyi_Mikulas_terkep_2012_50-40-30.jpg" TargetMode="External"/><Relationship Id="rId37" Type="http://schemas.openxmlformats.org/officeDocument/2006/relationships/hyperlink" Target="http://www.teljesitmenyturazoktarsasaga.hu/sites/default/files/Bakonyi_Mikulas/Bakonyi_Mikulas_terkep_2012_18-10.jpg" TargetMode="External"/><Relationship Id="rId40" Type="http://schemas.openxmlformats.org/officeDocument/2006/relationships/hyperlink" Target="http://www.teljesitmenyturazoktarsasaga.hu/sites/default/files/Bakonyi_Mikulas/BM10_track_2012.gpx" TargetMode="External"/><Relationship Id="rId45" Type="http://schemas.openxmlformats.org/officeDocument/2006/relationships/hyperlink" Target="http://www.teljesitmenyturazoktarsasaga.hu/sites/default/files/engedelyek/Bakonyi_Mikulas_termeszetvedelmi_engedely_2014.pdf" TargetMode="External"/><Relationship Id="rId5" Type="http://schemas.openxmlformats.org/officeDocument/2006/relationships/image" Target="media/image2.gif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36" Type="http://schemas.openxmlformats.org/officeDocument/2006/relationships/hyperlink" Target="http://www.teljesitmenyturazoktarsasaga.hu/sites/default/files/Bakonyi_Mikulas/BM18_track_2012.gpx" TargetMode="External"/><Relationship Id="rId49" Type="http://schemas.openxmlformats.org/officeDocument/2006/relationships/hyperlink" Target="http://www.teljesitmenyturazoktarsasaga.hu/beszamolo?a=a&amp;id=248" TargetMode="External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hyperlink" Target="http://www.teljesitmenyturazoktarsasaga.hu/sites/default/files/Bakonyi_Mikulas/BM50_track_2012.gpx" TargetMode="External"/><Relationship Id="rId44" Type="http://schemas.openxmlformats.org/officeDocument/2006/relationships/hyperlink" Target="http://www.teljesitmenyturazoktarsasaga.hu/sites/default/files/Bakonyi_Mikulas/BM_nevezesi_lap_2014.docx" TargetMode="External"/><Relationship Id="rId4" Type="http://schemas.openxmlformats.org/officeDocument/2006/relationships/image" Target="media/image1.gif"/><Relationship Id="rId9" Type="http://schemas.openxmlformats.org/officeDocument/2006/relationships/hyperlink" Target="mailto:efemm@hotmail.com" TargetMode="External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image" Target="media/image24.gif"/><Relationship Id="rId35" Type="http://schemas.openxmlformats.org/officeDocument/2006/relationships/hyperlink" Target="http://www.teljesitmenyturazoktarsasaga.hu/sites/default/files/Bakonyi_Mikulas/BM30_track_2012.gpx" TargetMode="External"/><Relationship Id="rId43" Type="http://schemas.openxmlformats.org/officeDocument/2006/relationships/hyperlink" Target="http://www.csesznek.hu/" TargetMode="External"/><Relationship Id="rId48" Type="http://schemas.openxmlformats.org/officeDocument/2006/relationships/hyperlink" Target="http://www.teljesitmenyturazoktarsasaga.hu/tura?id=6521" TargetMode="External"/><Relationship Id="rId8" Type="http://schemas.openxmlformats.org/officeDocument/2006/relationships/image" Target="media/image3.gif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957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3</cp:revision>
  <dcterms:created xsi:type="dcterms:W3CDTF">2015-12-04T10:30:00Z</dcterms:created>
  <dcterms:modified xsi:type="dcterms:W3CDTF">2016-01-06T17:18:00Z</dcterms:modified>
</cp:coreProperties>
</file>